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FBBD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55F41D7E">
      <w:pPr>
        <w:spacing w:line="56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仙游县生态国有林场</w:t>
      </w:r>
    </w:p>
    <w:p w14:paraId="4CB81A4B"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护林员审批表</w:t>
      </w:r>
    </w:p>
    <w:bookmarkEnd w:id="0"/>
    <w:p w14:paraId="61632308"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</w:p>
    <w:tbl>
      <w:tblPr>
        <w:tblStyle w:val="3"/>
        <w:tblW w:w="90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58"/>
        <w:gridCol w:w="253"/>
        <w:gridCol w:w="422"/>
        <w:gridCol w:w="78"/>
        <w:gridCol w:w="924"/>
        <w:gridCol w:w="150"/>
        <w:gridCol w:w="496"/>
        <w:gridCol w:w="663"/>
        <w:gridCol w:w="983"/>
        <w:gridCol w:w="1077"/>
        <w:gridCol w:w="445"/>
        <w:gridCol w:w="1971"/>
      </w:tblGrid>
      <w:tr w14:paraId="27387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242082D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11" w:type="dxa"/>
            <w:gridSpan w:val="4"/>
            <w:noWrap w:val="0"/>
            <w:vAlign w:val="center"/>
          </w:tcPr>
          <w:p w14:paraId="585CCB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10822E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189042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17606E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0889CC8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 w14:paraId="1B0EA51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 w14:paraId="2D34A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1F9C6E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 w14:paraId="55AF4E8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311" w:type="dxa"/>
            <w:gridSpan w:val="4"/>
            <w:noWrap w:val="0"/>
            <w:vAlign w:val="center"/>
          </w:tcPr>
          <w:p w14:paraId="059DB24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D1C935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0783376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B67787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</w:t>
            </w:r>
          </w:p>
          <w:p w14:paraId="0CAD609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ECDBF1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 w14:paraId="206C67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067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5DD35F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文化</w:t>
            </w:r>
          </w:p>
          <w:p w14:paraId="245A8CF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程度</w:t>
            </w:r>
          </w:p>
        </w:tc>
        <w:tc>
          <w:tcPr>
            <w:tcW w:w="1311" w:type="dxa"/>
            <w:gridSpan w:val="4"/>
            <w:noWrap w:val="0"/>
            <w:vAlign w:val="center"/>
          </w:tcPr>
          <w:p w14:paraId="3A4D49C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 w14:paraId="62C0669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管护责任区名称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 w14:paraId="5A14B40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 w14:paraId="6706A98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253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31" w:type="dxa"/>
            <w:noWrap w:val="0"/>
            <w:vAlign w:val="center"/>
          </w:tcPr>
          <w:p w14:paraId="293C85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 w14:paraId="2A32D11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住址</w:t>
            </w:r>
          </w:p>
        </w:tc>
        <w:tc>
          <w:tcPr>
            <w:tcW w:w="6049" w:type="dxa"/>
            <w:gridSpan w:val="11"/>
            <w:noWrap w:val="0"/>
            <w:vAlign w:val="center"/>
          </w:tcPr>
          <w:p w14:paraId="5D935ACB">
            <w:pPr>
              <w:spacing w:line="360" w:lineRule="exact"/>
              <w:ind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乡镇（街道）         村        </w:t>
            </w:r>
          </w:p>
        </w:tc>
        <w:tc>
          <w:tcPr>
            <w:tcW w:w="1971" w:type="dxa"/>
            <w:vMerge w:val="continue"/>
            <w:noWrap w:val="0"/>
            <w:vAlign w:val="center"/>
          </w:tcPr>
          <w:p w14:paraId="1839570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CE01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 w14:paraId="11AB924F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716" w:type="dxa"/>
            <w:gridSpan w:val="7"/>
            <w:noWrap w:val="0"/>
            <w:vAlign w:val="center"/>
          </w:tcPr>
          <w:p w14:paraId="3B4C8F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3AE8F7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</w:t>
            </w:r>
          </w:p>
          <w:p w14:paraId="7B7C513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 w14:paraId="6671C04A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2E7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16" w:type="dxa"/>
            <w:gridSpan w:val="7"/>
            <w:noWrap w:val="0"/>
            <w:vAlign w:val="center"/>
          </w:tcPr>
          <w:p w14:paraId="6BE51521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是否担任过护林员</w:t>
            </w:r>
          </w:p>
        </w:tc>
        <w:tc>
          <w:tcPr>
            <w:tcW w:w="5635" w:type="dxa"/>
            <w:gridSpan w:val="6"/>
            <w:noWrap w:val="0"/>
            <w:vAlign w:val="center"/>
          </w:tcPr>
          <w:p w14:paraId="3B0ACC1F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F45C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264" w:type="dxa"/>
            <w:gridSpan w:val="4"/>
            <w:noWrap w:val="0"/>
            <w:vAlign w:val="center"/>
          </w:tcPr>
          <w:p w14:paraId="61A4422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管护责任区范围</w:t>
            </w:r>
          </w:p>
        </w:tc>
        <w:tc>
          <w:tcPr>
            <w:tcW w:w="6787" w:type="dxa"/>
            <w:gridSpan w:val="9"/>
            <w:noWrap w:val="0"/>
            <w:vAlign w:val="center"/>
          </w:tcPr>
          <w:p w14:paraId="39C9D2A1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管护责任区面积　        　亩；（范围详见附图）</w:t>
            </w:r>
          </w:p>
          <w:p w14:paraId="07588C1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四至：东至               西至</w:t>
            </w:r>
          </w:p>
          <w:p w14:paraId="630F882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南至               北至</w:t>
            </w:r>
          </w:p>
        </w:tc>
      </w:tr>
      <w:tr w14:paraId="14387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 w14:paraId="59D47B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主要简历</w:t>
            </w:r>
          </w:p>
        </w:tc>
        <w:tc>
          <w:tcPr>
            <w:tcW w:w="7462" w:type="dxa"/>
            <w:gridSpan w:val="11"/>
            <w:noWrap w:val="0"/>
            <w:vAlign w:val="center"/>
          </w:tcPr>
          <w:p w14:paraId="2EB866A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C032ED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010C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 w14:paraId="3D7D541E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仙游县生态国有林场</w:t>
            </w:r>
            <w:r>
              <w:rPr>
                <w:rFonts w:hint="eastAsia" w:ascii="宋体" w:hAnsi="宋体" w:eastAsia="宋体" w:cs="宋体"/>
                <w:sz w:val="24"/>
              </w:rPr>
              <w:t>审批意见</w:t>
            </w:r>
          </w:p>
        </w:tc>
        <w:tc>
          <w:tcPr>
            <w:tcW w:w="7462" w:type="dxa"/>
            <w:gridSpan w:val="11"/>
            <w:noWrap w:val="0"/>
            <w:vAlign w:val="center"/>
          </w:tcPr>
          <w:p w14:paraId="2AD38FC3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F261B2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4C55C84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459C07E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E85952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年　 月　 日</w:t>
            </w:r>
          </w:p>
        </w:tc>
      </w:tr>
      <w:tr w14:paraId="2055C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89" w:type="dxa"/>
            <w:gridSpan w:val="2"/>
            <w:noWrap w:val="0"/>
            <w:vAlign w:val="center"/>
          </w:tcPr>
          <w:p w14:paraId="79DA74E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462" w:type="dxa"/>
            <w:gridSpan w:val="11"/>
            <w:noWrap w:val="0"/>
            <w:vAlign w:val="center"/>
          </w:tcPr>
          <w:p w14:paraId="1AE883F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7165735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mU0N2NlMDY4YzQ2NWFmYWZjMTU1OTlhOTQwOTUifQ=="/>
  </w:docVars>
  <w:rsids>
    <w:rsidRoot w:val="15D23BA0"/>
    <w:rsid w:val="009C4095"/>
    <w:rsid w:val="04581CB1"/>
    <w:rsid w:val="0521545A"/>
    <w:rsid w:val="0654106D"/>
    <w:rsid w:val="0A7B62F2"/>
    <w:rsid w:val="0BDE0A92"/>
    <w:rsid w:val="14BC0E10"/>
    <w:rsid w:val="15D23BA0"/>
    <w:rsid w:val="24991316"/>
    <w:rsid w:val="250B7507"/>
    <w:rsid w:val="30B52491"/>
    <w:rsid w:val="3601076D"/>
    <w:rsid w:val="392F14EA"/>
    <w:rsid w:val="39367106"/>
    <w:rsid w:val="3E3E45AC"/>
    <w:rsid w:val="41A557BB"/>
    <w:rsid w:val="4AE54784"/>
    <w:rsid w:val="4E2A3207"/>
    <w:rsid w:val="545779F7"/>
    <w:rsid w:val="55A16386"/>
    <w:rsid w:val="5D3E2967"/>
    <w:rsid w:val="5E9E5539"/>
    <w:rsid w:val="68803262"/>
    <w:rsid w:val="695157D0"/>
    <w:rsid w:val="6C2446BF"/>
    <w:rsid w:val="771F1765"/>
    <w:rsid w:val="789C7061"/>
    <w:rsid w:val="7C9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2234</Words>
  <Characters>2329</Characters>
  <Lines>0</Lines>
  <Paragraphs>0</Paragraphs>
  <TotalTime>14</TotalTime>
  <ScaleCrop>false</ScaleCrop>
  <LinksUpToDate>false</LinksUpToDate>
  <CharactersWithSpaces>2514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扯淡的青春</dc:creator>
  <cp:lastModifiedBy>zero</cp:lastModifiedBy>
  <cp:lastPrinted>2024-12-02T01:34:00Z</cp:lastPrinted>
  <dcterms:modified xsi:type="dcterms:W3CDTF">2024-12-02T08:21:20Z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AAFC4CDEE1264BD7BA178E9F20DF7B58_13</vt:lpwstr>
  </property>
</Properties>
</file>